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5F1DB6A" w14:textId="77777777" w:rsidR="00421BFF" w:rsidRPr="00F846F2" w:rsidRDefault="00421BFF" w:rsidP="00421BFF">
      <w:pPr>
        <w:jc w:val="center"/>
        <w:rPr>
          <w:rFonts w:ascii="Tahoma" w:hAnsi="Tahoma" w:cs="Tahoma"/>
          <w:b/>
          <w:sz w:val="20"/>
          <w:szCs w:val="20"/>
        </w:rPr>
      </w:pPr>
      <w:r w:rsidRPr="00F846F2">
        <w:rPr>
          <w:rFonts w:ascii="Tahoma" w:hAnsi="Tahoma" w:cs="Tahoma"/>
          <w:b/>
          <w:sz w:val="20"/>
          <w:szCs w:val="20"/>
        </w:rPr>
        <w:t>Ege Üniversitesi Tıp Fakültesi Klinik Araştırmalar Etik Kurulu Başkanlığına,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p w14:paraId="79344304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71090557" w:rsidR="00CA1CF6" w:rsidRPr="00474A9E" w:rsidRDefault="00474A9E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474A9E">
              <w:rPr>
                <w:rFonts w:asciiTheme="minorHAnsi" w:hAnsiTheme="minorHAnsi" w:cs="Arial"/>
                <w:bCs/>
                <w:noProof/>
              </w:rPr>
              <w:t>Ciddi Beklenmeyen Şüpheli Advers Olay (SUSAR) 6 Aylık Sıralı Liste Bildirimi</w:t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0E584263" w:rsidR="00856032" w:rsidRPr="00884E39" w:rsidRDefault="00856032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4F48C19E" w14:textId="1704AA89" w:rsidR="00FC0FAA" w:rsidRDefault="0034703E" w:rsidP="00807618">
      <w:pPr>
        <w:jc w:val="both"/>
        <w:rPr>
          <w:rFonts w:ascii="Arial" w:hAnsi="Arial" w:cs="Arial"/>
          <w:bCs/>
          <w:sz w:val="22"/>
        </w:rPr>
      </w:pPr>
      <w:r w:rsidRPr="0034703E">
        <w:rPr>
          <w:rFonts w:ascii="Arial" w:hAnsi="Arial" w:cs="Arial"/>
          <w:bCs/>
          <w:sz w:val="22"/>
        </w:rPr>
        <w:t>“</w:t>
      </w:r>
      <w:r w:rsidRPr="00884E39">
        <w:rPr>
          <w:rFonts w:asciiTheme="minorHAnsi" w:hAnsiTheme="minorHAnsi" w:cs="Arial"/>
          <w:bCs/>
          <w:noProof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Pr="00884E39">
        <w:rPr>
          <w:rFonts w:asciiTheme="minorHAnsi" w:hAnsiTheme="minorHAnsi" w:cs="Arial"/>
          <w:bCs/>
          <w:noProof/>
        </w:rPr>
        <w:instrText xml:space="preserve"> FORMTEXT </w:instrText>
      </w:r>
      <w:r w:rsidRPr="00884E39">
        <w:rPr>
          <w:rFonts w:asciiTheme="minorHAnsi" w:hAnsiTheme="minorHAnsi" w:cs="Arial"/>
          <w:bCs/>
          <w:noProof/>
        </w:rPr>
      </w:r>
      <w:r w:rsidRPr="00884E39">
        <w:rPr>
          <w:rFonts w:asciiTheme="minorHAnsi" w:hAnsiTheme="minorHAnsi" w:cs="Arial"/>
          <w:bCs/>
          <w:noProof/>
        </w:rPr>
        <w:fldChar w:fldCharType="separate"/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t> </w:t>
      </w:r>
      <w:r w:rsidRPr="00884E39">
        <w:rPr>
          <w:rFonts w:asciiTheme="minorHAnsi" w:hAnsiTheme="minorHAnsi" w:cs="Arial"/>
          <w:bCs/>
          <w:noProof/>
        </w:rPr>
        <w:fldChar w:fldCharType="end"/>
      </w:r>
      <w:r w:rsidRPr="0034703E">
        <w:rPr>
          <w:rFonts w:ascii="Arial" w:hAnsi="Arial" w:cs="Arial"/>
          <w:bCs/>
          <w:sz w:val="22"/>
        </w:rPr>
        <w:t xml:space="preserve">” isimli araştırma ürününe ait aşağıda bilgisi sunulan araştırmalara ait </w:t>
      </w:r>
      <w:proofErr w:type="spellStart"/>
      <w:r w:rsidRPr="0034703E">
        <w:rPr>
          <w:rFonts w:ascii="Arial" w:hAnsi="Arial" w:cs="Arial"/>
          <w:bCs/>
          <w:sz w:val="22"/>
        </w:rPr>
        <w:t>SUSAR’lara</w:t>
      </w:r>
      <w:proofErr w:type="spellEnd"/>
      <w:r w:rsidRPr="0034703E">
        <w:rPr>
          <w:rFonts w:ascii="Arial" w:hAnsi="Arial" w:cs="Arial"/>
          <w:bCs/>
          <w:sz w:val="22"/>
        </w:rPr>
        <w:t xml:space="preserve"> ilişkin sıralama listesi ve bu listede yer alan </w:t>
      </w:r>
      <w:proofErr w:type="spellStart"/>
      <w:r w:rsidRPr="0034703E">
        <w:rPr>
          <w:rFonts w:ascii="Arial" w:hAnsi="Arial" w:cs="Arial"/>
          <w:bCs/>
          <w:sz w:val="22"/>
        </w:rPr>
        <w:t>SUSAR’lara</w:t>
      </w:r>
      <w:proofErr w:type="spellEnd"/>
      <w:r w:rsidRPr="0034703E">
        <w:rPr>
          <w:rFonts w:ascii="Arial" w:hAnsi="Arial" w:cs="Arial"/>
          <w:bCs/>
          <w:sz w:val="22"/>
        </w:rPr>
        <w:t xml:space="preserve"> ait özet rapor bilgilerinize sunulmaktadır.</w:t>
      </w:r>
    </w:p>
    <w:p w14:paraId="593ECF3C" w14:textId="77777777" w:rsidR="0034703E" w:rsidRPr="00D355B1" w:rsidRDefault="0034703E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507D7D" w:rsidRPr="00F41216" w14:paraId="7B2B6D11" w14:textId="269BC38E" w:rsidTr="00E63C46">
        <w:tc>
          <w:tcPr>
            <w:tcW w:w="3399" w:type="dxa"/>
          </w:tcPr>
          <w:p w14:paraId="1724D5D1" w14:textId="3799908F" w:rsidR="00507D7D" w:rsidRPr="005F73D7" w:rsidRDefault="00507D7D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Araştırm</w:t>
            </w:r>
            <w:r w:rsidR="00C62F71">
              <w:rPr>
                <w:rFonts w:ascii="Arial" w:hAnsi="Arial" w:cs="Arial"/>
                <w:b/>
                <w:bCs/>
                <w:sz w:val="20"/>
                <w:szCs w:val="20"/>
              </w:rPr>
              <w:t>anın açık adı</w:t>
            </w: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40A9D788" w14:textId="0FB52481" w:rsidR="00507D7D" w:rsidRPr="00884E39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55D5CF16" w14:textId="4EBE580B" w:rsidTr="00E63C46">
        <w:tc>
          <w:tcPr>
            <w:tcW w:w="3399" w:type="dxa"/>
          </w:tcPr>
          <w:p w14:paraId="4C042394" w14:textId="1024B0D4" w:rsidR="00507D7D" w:rsidRPr="005F73D7" w:rsidRDefault="00421BFF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Etik Kurul ilk onay tarihi ve karar numarası:</w:t>
            </w:r>
          </w:p>
        </w:tc>
        <w:tc>
          <w:tcPr>
            <w:tcW w:w="5667" w:type="dxa"/>
            <w:vAlign w:val="center"/>
          </w:tcPr>
          <w:p w14:paraId="77447D74" w14:textId="2C2E9C9E" w:rsidR="00507D7D" w:rsidRPr="00884E39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967E8A" w:rsidRPr="00F41216" w14:paraId="1C686DD4" w14:textId="77777777" w:rsidTr="00E63C46">
        <w:tc>
          <w:tcPr>
            <w:tcW w:w="3399" w:type="dxa"/>
          </w:tcPr>
          <w:p w14:paraId="261D2442" w14:textId="5493EAD4" w:rsidR="00967E8A" w:rsidRDefault="00967E8A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</w:t>
            </w:r>
          </w:p>
        </w:tc>
        <w:tc>
          <w:tcPr>
            <w:tcW w:w="5667" w:type="dxa"/>
            <w:vAlign w:val="center"/>
          </w:tcPr>
          <w:p w14:paraId="4704C0E2" w14:textId="1ABB09D9" w:rsidR="00967E8A" w:rsidRPr="00884E39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987A386" w14:textId="198DB4B8" w:rsidTr="00E63C46">
        <w:tc>
          <w:tcPr>
            <w:tcW w:w="3399" w:type="dxa"/>
          </w:tcPr>
          <w:p w14:paraId="06767588" w14:textId="119A9237" w:rsidR="00507D7D" w:rsidRPr="005F73D7" w:rsidRDefault="00C62F71" w:rsidP="00E63C46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Destekleyici</w:t>
            </w:r>
          </w:p>
        </w:tc>
        <w:tc>
          <w:tcPr>
            <w:tcW w:w="5667" w:type="dxa"/>
            <w:vAlign w:val="center"/>
          </w:tcPr>
          <w:p w14:paraId="6C5AA7C5" w14:textId="5265DB36" w:rsidR="00507D7D" w:rsidRPr="00884E39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507D7D" w:rsidRPr="00F41216" w14:paraId="0E9E5D6C" w14:textId="6CE321DB" w:rsidTr="00E63C46">
        <w:tc>
          <w:tcPr>
            <w:tcW w:w="3399" w:type="dxa"/>
          </w:tcPr>
          <w:p w14:paraId="3398F93D" w14:textId="523EF4C5" w:rsidR="00507D7D" w:rsidRPr="005F73D7" w:rsidRDefault="00507D7D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6096C0F9" w14:textId="722068BE" w:rsidR="00507D7D" w:rsidRPr="00884E39" w:rsidRDefault="00CE4130" w:rsidP="00507D7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727B8E" w:rsidRPr="00F41216" w14:paraId="044E9D78" w14:textId="77777777" w:rsidTr="00E63C46">
        <w:tc>
          <w:tcPr>
            <w:tcW w:w="3399" w:type="dxa"/>
          </w:tcPr>
          <w:p w14:paraId="170B530E" w14:textId="20FA8A10" w:rsidR="00727B8E" w:rsidRDefault="00BB2222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Kapsadığı dönem</w:t>
            </w:r>
          </w:p>
        </w:tc>
        <w:tc>
          <w:tcPr>
            <w:tcW w:w="5667" w:type="dxa"/>
            <w:vAlign w:val="center"/>
          </w:tcPr>
          <w:p w14:paraId="287DFC8E" w14:textId="71DFC24B" w:rsidR="00727B8E" w:rsidRPr="00884E39" w:rsidRDefault="00007B15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884E39">
              <w:rPr>
                <w:rFonts w:asciiTheme="minorHAnsi" w:hAnsiTheme="minorHAnsi" w:cs="Arial"/>
                <w:bCs/>
                <w:noProof/>
              </w:rPr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 xml:space="preserve"> - 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t> </w:t>
            </w:r>
            <w:r w:rsidR="00F617C1" w:rsidRPr="00884E39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763DCA2" w14:textId="3B275F0C" w:rsidR="008532DC" w:rsidRPr="00A67F04" w:rsidRDefault="00E52498" w:rsidP="00A67F04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A67F04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C6C9969" w14:textId="77777777" w:rsidR="00D45604" w:rsidRDefault="00D456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52AEFADD" w14:textId="77777777" w:rsidR="00F010C4" w:rsidRPr="0020270C" w:rsidRDefault="00F010C4" w:rsidP="00F010C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B19A97" w14:textId="77777777" w:rsidR="001710D5" w:rsidRDefault="001710D5" w:rsidP="001710D5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5F847F46" w14:textId="77777777" w:rsidR="001710D5" w:rsidRDefault="001710D5" w:rsidP="001710D5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  <w:r>
        <w:rPr>
          <w:rFonts w:ascii="Arial" w:hAnsi="Arial" w:cs="Arial"/>
          <w:color w:val="FF0000"/>
          <w:sz w:val="22"/>
          <w:szCs w:val="22"/>
        </w:rPr>
        <w:t>/…./….</w:t>
      </w:r>
    </w:p>
    <w:p w14:paraId="79139A43" w14:textId="77777777" w:rsidR="001710D5" w:rsidRPr="007B2692" w:rsidRDefault="001710D5" w:rsidP="001710D5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İmza/Kaşe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011E385" w14:textId="77777777" w:rsidR="001710D5" w:rsidRPr="007B2692" w:rsidRDefault="001710D5" w:rsidP="001710D5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4A9790DC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7BA940CC" w14:textId="77777777" w:rsidR="006F2074" w:rsidRDefault="006F2074" w:rsidP="00181EE0">
      <w:pPr>
        <w:spacing w:before="240" w:after="120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F22FD" w14:paraId="1BC63D28" w14:textId="77777777" w:rsidTr="00BF22FD">
        <w:trPr>
          <w:trHeight w:val="567"/>
        </w:trPr>
        <w:tc>
          <w:tcPr>
            <w:tcW w:w="213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401E0E23" w14:textId="77777777" w:rsidR="00BF22FD" w:rsidRDefault="00BF2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5C11390B" w14:textId="77777777" w:rsidR="00BF22FD" w:rsidRDefault="00BF22FD">
            <w:pPr>
              <w:rPr>
                <w:rFonts w:ascii="Calibri" w:hAnsi="Calibri" w:cs="Arial"/>
                <w:sz w:val="22"/>
              </w:rPr>
            </w:pPr>
          </w:p>
        </w:tc>
      </w:tr>
      <w:tr w:rsidR="00BF22FD" w14:paraId="3CCC3A4A" w14:textId="77777777" w:rsidTr="00BF22FD">
        <w:trPr>
          <w:trHeight w:val="567"/>
        </w:trPr>
        <w:tc>
          <w:tcPr>
            <w:tcW w:w="213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1F24D910" w14:textId="77777777" w:rsidR="00BF22FD" w:rsidRDefault="00BF2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63A7F0C2" w14:textId="77777777" w:rsidR="00BF22FD" w:rsidRDefault="00BF22FD">
            <w:pPr>
              <w:rPr>
                <w:rFonts w:ascii="Calibri" w:hAnsi="Calibri" w:cs="Arial"/>
                <w:sz w:val="18"/>
              </w:rPr>
            </w:pPr>
          </w:p>
        </w:tc>
      </w:tr>
      <w:tr w:rsidR="00BF22FD" w14:paraId="4649624B" w14:textId="77777777" w:rsidTr="00BF22FD">
        <w:trPr>
          <w:trHeight w:val="283"/>
        </w:trPr>
        <w:tc>
          <w:tcPr>
            <w:tcW w:w="213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01E4ED5F" w14:textId="77777777" w:rsidR="00BF22FD" w:rsidRDefault="00BF2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467309BD" w14:textId="77777777" w:rsidR="00BF22FD" w:rsidRDefault="00BF22FD">
            <w:pPr>
              <w:rPr>
                <w:rFonts w:ascii="Calibri" w:hAnsi="Calibri" w:cs="Arial"/>
                <w:sz w:val="22"/>
              </w:rPr>
            </w:pPr>
          </w:p>
        </w:tc>
      </w:tr>
      <w:tr w:rsidR="00BF22FD" w14:paraId="43B5D65F" w14:textId="77777777" w:rsidTr="00BF22FD">
        <w:trPr>
          <w:trHeight w:val="283"/>
        </w:trPr>
        <w:tc>
          <w:tcPr>
            <w:tcW w:w="213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14:paraId="084C9E6F" w14:textId="77777777" w:rsidR="00BF22FD" w:rsidRDefault="00BF22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7E66AADD" w14:textId="77777777" w:rsidR="00BF22FD" w:rsidRDefault="00BF22F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3430BF87" w14:textId="4B988F27" w:rsidR="00D45604" w:rsidRDefault="00D45604" w:rsidP="00181EE0">
      <w:pPr>
        <w:spacing w:before="240" w:after="120"/>
        <w:rPr>
          <w:rFonts w:ascii="Arial" w:hAnsi="Arial" w:cs="Arial"/>
        </w:rPr>
      </w:pPr>
    </w:p>
    <w:p w14:paraId="2F1784C2" w14:textId="77777777" w:rsidR="006D11CF" w:rsidRDefault="006D11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BA87710" w14:textId="77777777" w:rsidR="006D11CF" w:rsidRDefault="006D11CF" w:rsidP="00493FE2">
      <w:pPr>
        <w:spacing w:after="120"/>
        <w:rPr>
          <w:rFonts w:ascii="Arial" w:hAnsi="Arial" w:cs="Arial"/>
          <w:b/>
        </w:rPr>
      </w:pPr>
      <w:r w:rsidRPr="006D11CF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6D11CF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6D11CF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6D11C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6D11C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14:paraId="23F31F8D" w14:textId="77777777" w:rsidTr="006D11CF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B06928" w:rsidRDefault="00D45604" w:rsidP="006D11C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496C3372" w:rsidR="00D45604" w:rsidRPr="00F23586" w:rsidRDefault="009F5164" w:rsidP="006D11CF">
            <w:pPr>
              <w:rPr>
                <w:rFonts w:ascii="Calibri" w:hAnsi="Calibri" w:cs="Arial"/>
                <w:sz w:val="22"/>
                <w:szCs w:val="22"/>
              </w:rPr>
            </w:pPr>
            <w:r w:rsidRPr="009F5164">
              <w:rPr>
                <w:rFonts w:ascii="Calibri" w:hAnsi="Calibri" w:cs="Arial"/>
                <w:sz w:val="22"/>
                <w:szCs w:val="22"/>
              </w:rPr>
              <w:t>Özet rapor</w:t>
            </w:r>
          </w:p>
        </w:tc>
        <w:tc>
          <w:tcPr>
            <w:tcW w:w="3569" w:type="dxa"/>
            <w:vAlign w:val="center"/>
          </w:tcPr>
          <w:p w14:paraId="7FFBCEDA" w14:textId="77777777" w:rsidR="00D45604" w:rsidRDefault="00822EA6" w:rsidP="006D11CF">
            <w:pPr>
              <w:rPr>
                <w:rFonts w:ascii="Calibri" w:hAnsi="Calibri" w:cs="Arial"/>
                <w:sz w:val="22"/>
                <w:szCs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(sayfa sayısı belirtilmelidir)</w:t>
            </w:r>
          </w:p>
          <w:p w14:paraId="7145F5C9" w14:textId="6717DBDD" w:rsidR="009F5164" w:rsidRPr="00F23586" w:rsidRDefault="009F5164" w:rsidP="006D11CF">
            <w:pPr>
              <w:rPr>
                <w:rFonts w:ascii="Calibri" w:hAnsi="Calibri" w:cs="Arial"/>
                <w:sz w:val="22"/>
              </w:rPr>
            </w:pPr>
            <w:r w:rsidRPr="009F5164">
              <w:rPr>
                <w:rFonts w:ascii="Calibri" w:hAnsi="Calibri" w:cs="Arial"/>
                <w:sz w:val="22"/>
              </w:rPr>
              <w:t>(kapsadığı dönem belirtilmelidir)</w:t>
            </w:r>
          </w:p>
        </w:tc>
      </w:tr>
      <w:tr w:rsidR="00D45604" w14:paraId="12599A52" w14:textId="77777777" w:rsidTr="006D11CF">
        <w:trPr>
          <w:trHeight w:val="567"/>
          <w:jc w:val="center"/>
        </w:trPr>
        <w:tc>
          <w:tcPr>
            <w:tcW w:w="559" w:type="dxa"/>
            <w:vAlign w:val="center"/>
          </w:tcPr>
          <w:p w14:paraId="410E1DB1" w14:textId="77777777" w:rsidR="00D45604" w:rsidRPr="00B06928" w:rsidRDefault="00D45604" w:rsidP="006D11C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5595F55A" w14:textId="78B09E76" w:rsidR="00D45604" w:rsidRPr="00F23586" w:rsidRDefault="009F5164" w:rsidP="006D11CF">
            <w:pPr>
              <w:rPr>
                <w:rFonts w:ascii="Calibri" w:hAnsi="Calibri" w:cs="Arial"/>
                <w:sz w:val="22"/>
                <w:szCs w:val="22"/>
              </w:rPr>
            </w:pPr>
            <w:r w:rsidRPr="009F5164">
              <w:rPr>
                <w:rFonts w:ascii="Calibri" w:hAnsi="Calibri" w:cs="Arial"/>
                <w:sz w:val="22"/>
                <w:szCs w:val="22"/>
              </w:rPr>
              <w:t>Sıralama listesi</w:t>
            </w:r>
          </w:p>
        </w:tc>
        <w:tc>
          <w:tcPr>
            <w:tcW w:w="3569" w:type="dxa"/>
            <w:vAlign w:val="center"/>
          </w:tcPr>
          <w:p w14:paraId="6BAD39C4" w14:textId="77777777" w:rsidR="009F5164" w:rsidRDefault="009F5164" w:rsidP="006D11CF">
            <w:pPr>
              <w:rPr>
                <w:rFonts w:ascii="Calibri" w:hAnsi="Calibri" w:cs="Arial"/>
                <w:sz w:val="22"/>
                <w:szCs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(sayfa sayısı belirtilmelidir)</w:t>
            </w:r>
          </w:p>
          <w:p w14:paraId="74F266AB" w14:textId="6F8E0B7D" w:rsidR="00D45604" w:rsidRPr="00F23586" w:rsidRDefault="009F5164" w:rsidP="006D11CF">
            <w:pPr>
              <w:rPr>
                <w:rFonts w:ascii="Calibri" w:hAnsi="Calibri" w:cs="Arial"/>
                <w:sz w:val="22"/>
              </w:rPr>
            </w:pPr>
            <w:r w:rsidRPr="009F5164">
              <w:rPr>
                <w:rFonts w:ascii="Calibri" w:hAnsi="Calibri" w:cs="Arial"/>
                <w:sz w:val="22"/>
              </w:rPr>
              <w:t>(kapsadığı dönem belirtilmelidir)</w:t>
            </w:r>
          </w:p>
        </w:tc>
      </w:tr>
      <w:tr w:rsidR="00931625" w14:paraId="7D8D7B04" w14:textId="77777777" w:rsidTr="006D11CF">
        <w:trPr>
          <w:trHeight w:val="567"/>
          <w:jc w:val="center"/>
        </w:trPr>
        <w:tc>
          <w:tcPr>
            <w:tcW w:w="559" w:type="dxa"/>
            <w:vAlign w:val="center"/>
          </w:tcPr>
          <w:p w14:paraId="4253ED48" w14:textId="3A3CE2EE" w:rsidR="00931625" w:rsidRPr="00B06928" w:rsidRDefault="00931625" w:rsidP="006D11C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28C2CCCF" w14:textId="0FC31686" w:rsidR="00931625" w:rsidRPr="009F5164" w:rsidRDefault="00931625" w:rsidP="006D11C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5437D905" w14:textId="77777777" w:rsidR="00931625" w:rsidRPr="00822EA6" w:rsidRDefault="00931625" w:rsidP="006D11C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16BB200" w14:textId="77777777" w:rsidR="003600CD" w:rsidRPr="00D355B1" w:rsidRDefault="003600CD" w:rsidP="00C71E1B">
      <w:pPr>
        <w:spacing w:before="240" w:after="120"/>
        <w:rPr>
          <w:rFonts w:ascii="Arial" w:hAnsi="Arial" w:cs="Arial"/>
        </w:rPr>
      </w:pPr>
    </w:p>
    <w:sectPr w:rsidR="003600CD" w:rsidRPr="00D355B1" w:rsidSect="00A67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9" w:right="1417" w:bottom="1417" w:left="1417" w:header="227" w:footer="436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E659D" w14:textId="77777777" w:rsidR="00A34BE2" w:rsidRDefault="00A34BE2">
      <w:r>
        <w:separator/>
      </w:r>
    </w:p>
  </w:endnote>
  <w:endnote w:type="continuationSeparator" w:id="0">
    <w:p w14:paraId="47B738EA" w14:textId="77777777" w:rsidR="00A34BE2" w:rsidRDefault="00A3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974F9D" w:rsidRPr="0030293F" w14:paraId="065953AF" w14:textId="77777777" w:rsidTr="002264E4">
      <w:trPr>
        <w:trHeight w:val="227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0A4D349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E4A5A34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3573700E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89EA9F8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9EB639C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974F9D" w:rsidRPr="0030293F" w14:paraId="1CCB7458" w14:textId="77777777" w:rsidTr="002264E4">
      <w:trPr>
        <w:trHeight w:val="227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2BEC054A" w14:textId="678466E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KAD-DD-04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893C1E0" w14:textId="6A02218E" w:rsidR="00974F9D" w:rsidRPr="0030293F" w:rsidRDefault="006229C1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6229C1">
            <w:rPr>
              <w:rFonts w:ascii="Tahoma" w:hAnsi="Tahoma" w:cs="Tahoma"/>
              <w:sz w:val="18"/>
              <w:szCs w:val="18"/>
            </w:rPr>
            <w:t>01.12</w:t>
          </w:r>
          <w:r w:rsidR="00974F9D" w:rsidRPr="006229C1">
            <w:rPr>
              <w:rFonts w:ascii="Tahoma" w:hAnsi="Tahoma" w:cs="Tahoma"/>
              <w:sz w:val="18"/>
              <w:szCs w:val="18"/>
            </w:rPr>
            <w:t>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781679E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A710FE9" w14:textId="77777777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E7C2CB2" w14:textId="363D5983" w:rsidR="00974F9D" w:rsidRPr="0030293F" w:rsidRDefault="00974F9D" w:rsidP="00974F9D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421BFF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421BFF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10457018" w14:textId="6358DF8F" w:rsidR="002C4E46" w:rsidRDefault="002C4E46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-72" w:type="dxa"/>
      <w:shd w:val="clear" w:color="auto" w:fill="C0C0C0"/>
      <w:tblLook w:val="01E0" w:firstRow="1" w:lastRow="1" w:firstColumn="1" w:lastColumn="1" w:noHBand="0" w:noVBand="0"/>
    </w:tblPr>
    <w:tblGrid>
      <w:gridCol w:w="2590"/>
      <w:gridCol w:w="1985"/>
      <w:gridCol w:w="2551"/>
      <w:gridCol w:w="2234"/>
    </w:tblGrid>
    <w:tr w:rsidR="00421BFF" w14:paraId="404DBACB" w14:textId="77777777" w:rsidTr="00E16EFC">
      <w:trPr>
        <w:trHeight w:val="284"/>
      </w:trPr>
      <w:tc>
        <w:tcPr>
          <w:tcW w:w="9360" w:type="dxa"/>
          <w:gridSpan w:val="4"/>
          <w:tcBorders>
            <w:bottom w:val="single" w:sz="4" w:space="0" w:color="auto"/>
          </w:tcBorders>
          <w:shd w:val="clear" w:color="auto" w:fill="C0C0C0"/>
        </w:tcPr>
        <w:p w14:paraId="66C57606" w14:textId="77777777" w:rsidR="00421BFF" w:rsidRPr="00F846F2" w:rsidRDefault="00421BFF" w:rsidP="00E16EFC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ahoma" w:hAnsi="Tahoma" w:cs="Tahoma"/>
              <w:sz w:val="18"/>
              <w:szCs w:val="18"/>
            </w:rPr>
          </w:pPr>
          <w:r w:rsidRPr="00F846F2">
            <w:rPr>
              <w:rFonts w:ascii="Tahoma" w:hAnsi="Tahoma" w:cs="Tahoma"/>
              <w:sz w:val="18"/>
              <w:szCs w:val="18"/>
            </w:rPr>
            <w:t>BU BÖLÜM ARAŞTIRMA ETİK KURULU SEKRETERLİĞİ TARAFINDAN DOLDURULACAKTIR.</w:t>
          </w:r>
        </w:p>
      </w:tc>
    </w:tr>
    <w:tr w:rsidR="00421BFF" w:rsidRPr="00CE1517" w14:paraId="2CC683DB" w14:textId="77777777" w:rsidTr="00E16EFC">
      <w:tblPrEx>
        <w:shd w:val="clear" w:color="auto" w:fill="auto"/>
      </w:tblPrEx>
      <w:trPr>
        <w:trHeight w:val="542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0103C5D5" w14:textId="77777777" w:rsidR="00421BFF" w:rsidRPr="00F1117A" w:rsidRDefault="00421BFF" w:rsidP="00E16EFC">
          <w:pPr>
            <w:pStyle w:val="stbilgi"/>
            <w:tabs>
              <w:tab w:val="clear" w:pos="4536"/>
              <w:tab w:val="clear" w:pos="9072"/>
            </w:tabs>
            <w:ind w:right="-73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TOPLANTI </w:t>
          </w:r>
          <w:r w:rsidRPr="00F1117A">
            <w:rPr>
              <w:rFonts w:ascii="Tahoma" w:hAnsi="Tahoma" w:cs="Tahoma"/>
              <w:sz w:val="18"/>
              <w:szCs w:val="18"/>
            </w:rPr>
            <w:t>KARAR NO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08C925D1" w14:textId="77777777" w:rsidR="00421BFF" w:rsidRPr="00F846F2" w:rsidRDefault="00421BFF" w:rsidP="00E16EFC">
          <w:pPr>
            <w:pStyle w:val="stbilgi"/>
            <w:tabs>
              <w:tab w:val="clear" w:pos="4536"/>
              <w:tab w:val="clear" w:pos="9072"/>
            </w:tabs>
            <w:ind w:right="-73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27BC8790" w14:textId="77777777" w:rsidR="00421BFF" w:rsidRPr="00F846F2" w:rsidRDefault="00421BFF" w:rsidP="00E16EF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06A96CFB" w14:textId="77777777" w:rsidR="00421BFF" w:rsidRPr="00F846F2" w:rsidRDefault="00421BFF" w:rsidP="00E16EF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</w:tr>
    <w:tr w:rsidR="00421BFF" w:rsidRPr="00CE1517" w14:paraId="32435F16" w14:textId="77777777" w:rsidTr="00E16EF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56BD4043" w14:textId="77777777" w:rsidR="00421BFF" w:rsidRPr="00F846F2" w:rsidRDefault="00421BFF" w:rsidP="00E16EFC">
          <w:pPr>
            <w:pStyle w:val="stbilgi"/>
            <w:tabs>
              <w:tab w:val="clear" w:pos="4536"/>
              <w:tab w:val="clear" w:pos="9072"/>
            </w:tabs>
            <w:ind w:right="-73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Evrak Giriş</w:t>
          </w:r>
          <w:r w:rsidRPr="00F846F2">
            <w:rPr>
              <w:rFonts w:ascii="Tahoma" w:hAnsi="Tahoma" w:cs="Tahoma"/>
              <w:sz w:val="18"/>
              <w:szCs w:val="18"/>
            </w:rPr>
            <w:t xml:space="preserve"> Tarihi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3557286A" w14:textId="77777777" w:rsidR="00421BFF" w:rsidRPr="00F1117A" w:rsidRDefault="00421BFF" w:rsidP="00E16EFC">
          <w:pPr>
            <w:pStyle w:val="stbilgi"/>
            <w:tabs>
              <w:tab w:val="clear" w:pos="4536"/>
              <w:tab w:val="clear" w:pos="9072"/>
            </w:tabs>
            <w:ind w:right="-73"/>
            <w:jc w:val="center"/>
            <w:rPr>
              <w:rFonts w:ascii="Tahoma" w:hAnsi="Tahoma" w:cs="Tahoma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>/…….</w:t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6BB63309" w14:textId="77777777" w:rsidR="00421BFF" w:rsidRPr="00F846F2" w:rsidRDefault="00421BFF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GE</w:t>
          </w:r>
          <w:r w:rsidRPr="00F846F2">
            <w:rPr>
              <w:rFonts w:ascii="Tahoma" w:hAnsi="Tahoma" w:cs="Tahoma"/>
              <w:b w:val="0"/>
              <w:sz w:val="18"/>
              <w:szCs w:val="18"/>
            </w:rPr>
            <w:t xml:space="preserve"> No</w:t>
          </w:r>
          <w:r>
            <w:rPr>
              <w:rFonts w:ascii="Tahoma" w:hAnsi="Tahoma" w:cs="Tahoma"/>
              <w:b w:val="0"/>
              <w:sz w:val="18"/>
              <w:szCs w:val="18"/>
            </w:rPr>
            <w:t>: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47D0D9E1" w14:textId="77777777" w:rsidR="00421BFF" w:rsidRPr="00F846F2" w:rsidRDefault="00421BFF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>
            <w:rPr>
              <w:rFonts w:ascii="Tahoma" w:hAnsi="Tahoma" w:cs="Tahoma"/>
              <w:b w:val="0"/>
              <w:sz w:val="18"/>
              <w:szCs w:val="18"/>
            </w:rPr>
            <w:t>e</w:t>
          </w:r>
          <w:proofErr w:type="gramEnd"/>
          <w:r>
            <w:rPr>
              <w:rFonts w:ascii="Tahoma" w:hAnsi="Tahoma" w:cs="Tahoma"/>
              <w:b w:val="0"/>
              <w:sz w:val="18"/>
              <w:szCs w:val="18"/>
            </w:rPr>
            <w:t xml:space="preserve">-mail </w:t>
          </w:r>
          <w:r w:rsidRPr="00F846F2">
            <w:rPr>
              <w:rFonts w:ascii="Tahoma" w:hAnsi="Tahoma" w:cs="Tahoma"/>
              <w:sz w:val="18"/>
              <w:szCs w:val="18"/>
            </w:rPr>
            <w:sym w:font="Wingdings 2" w:char="F0A3"/>
          </w:r>
        </w:p>
      </w:tc>
    </w:tr>
    <w:tr w:rsidR="00421BFF" w:rsidRPr="00CE1517" w14:paraId="69BC7960" w14:textId="77777777" w:rsidTr="00E16EF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5DA39A5E" w14:textId="77777777" w:rsidR="00421BFF" w:rsidRPr="00F846F2" w:rsidRDefault="00421BFF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İlk onay KAEK karar numarası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6865FE02" w14:textId="77777777" w:rsidR="00421BFF" w:rsidRPr="00F1117A" w:rsidRDefault="00421BFF" w:rsidP="00E16EF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2BCE8837" w14:textId="77777777" w:rsidR="00421BFF" w:rsidRPr="00F846F2" w:rsidRDefault="00421BFF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F846F2">
            <w:rPr>
              <w:rFonts w:ascii="Tahoma" w:hAnsi="Tahoma" w:cs="Tahoma"/>
              <w:b w:val="0"/>
              <w:sz w:val="18"/>
              <w:szCs w:val="18"/>
            </w:rPr>
            <w:t>Etik Kurul Toplantı Tarihi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2D4C78A1" w14:textId="77777777" w:rsidR="00421BFF" w:rsidRPr="00F846F2" w:rsidRDefault="00421BFF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>/…….</w:t>
          </w:r>
        </w:p>
      </w:tc>
    </w:tr>
  </w:tbl>
  <w:p w14:paraId="5D9F18BF" w14:textId="455ED8AE" w:rsidR="002C4E46" w:rsidRPr="005F0BDE" w:rsidRDefault="002C4E4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A1384" w14:textId="77777777" w:rsidR="00A34BE2" w:rsidRDefault="00A34BE2">
      <w:r>
        <w:separator/>
      </w:r>
    </w:p>
  </w:footnote>
  <w:footnote w:type="continuationSeparator" w:id="0">
    <w:p w14:paraId="4B7BB5F9" w14:textId="77777777" w:rsidR="00A34BE2" w:rsidRDefault="00A3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A213E" w14:textId="77777777" w:rsidR="00421BFF" w:rsidRDefault="00421B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464" w:type="dxa"/>
      <w:jc w:val="right"/>
      <w:tblInd w:w="1206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4253"/>
      <w:gridCol w:w="2690"/>
      <w:gridCol w:w="1738"/>
      <w:gridCol w:w="783"/>
    </w:tblGrid>
    <w:tr w:rsidR="00421BFF" w14:paraId="14CA89AB" w14:textId="77777777" w:rsidTr="00421BFF">
      <w:trPr>
        <w:trHeight w:val="227"/>
        <w:jc w:val="right"/>
      </w:trPr>
      <w:tc>
        <w:tcPr>
          <w:tcW w:w="4253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3DB83E5" w14:textId="618928BB" w:rsidR="00421BFF" w:rsidRDefault="00421BFF" w:rsidP="00421BFF">
          <w:pPr>
            <w:pStyle w:val="Altbilgi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EÜTF-KAEK Bilgilendirme üst yazı 0</w:t>
          </w:r>
          <w:r>
            <w:rPr>
              <w:rFonts w:ascii="Tahoma" w:hAnsi="Tahoma" w:cs="Tahoma"/>
              <w:sz w:val="16"/>
              <w:szCs w:val="16"/>
            </w:rPr>
            <w:t>4</w:t>
          </w:r>
        </w:p>
      </w:tc>
      <w:tc>
        <w:tcPr>
          <w:tcW w:w="269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75F942C" w14:textId="77777777" w:rsidR="00421BFF" w:rsidRDefault="00421BFF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8C44DB9" w14:textId="77777777" w:rsidR="00421BFF" w:rsidRDefault="00421BFF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DE6A811" w14:textId="77777777" w:rsidR="00421BFF" w:rsidRDefault="00421BFF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421BFF" w14:paraId="6BAD2F2F" w14:textId="77777777" w:rsidTr="00421BFF">
      <w:trPr>
        <w:trHeight w:val="227"/>
        <w:jc w:val="right"/>
      </w:trPr>
      <w:tc>
        <w:tcPr>
          <w:tcW w:w="4253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9101168" w14:textId="77777777" w:rsidR="00421BFF" w:rsidRDefault="00421BFF" w:rsidP="00E16EFC">
          <w:pPr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690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87883AC" w14:textId="2EBC9FDA" w:rsidR="00421BFF" w:rsidRDefault="00421BFF" w:rsidP="00421BFF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KAEK</w:t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-BÜY</w:t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0</w:t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4</w:t>
          </w:r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2601C81" w14:textId="77777777" w:rsidR="00421BFF" w:rsidRDefault="00421BFF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15.10.2020/0.0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C322B20" w14:textId="77777777" w:rsidR="00421BFF" w:rsidRPr="002E49B7" w:rsidRDefault="00421BFF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PAGE  \* Arabic  \* MERGEFORMAT</w:instrText>
          </w: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  <w:r w:rsidRPr="002E49B7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 </w:t>
          </w: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NUMPAGES  \* Arabic  \* MERGEFORMAT</w:instrText>
          </w: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2E49B7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</w:p>
      </w:tc>
    </w:tr>
  </w:tbl>
  <w:p w14:paraId="0C52E7F5" w14:textId="77777777" w:rsidR="00421BFF" w:rsidRPr="00421BFF" w:rsidRDefault="00421BFF" w:rsidP="00421BF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84657" w14:textId="77777777" w:rsidR="00421BFF" w:rsidRDefault="00421BFF"/>
  <w:tbl>
    <w:tblPr>
      <w:tblStyle w:val="TabloKlavuzu"/>
      <w:tblW w:w="9322" w:type="dxa"/>
      <w:jc w:val="right"/>
      <w:tblInd w:w="134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970"/>
      <w:gridCol w:w="2831"/>
      <w:gridCol w:w="1738"/>
      <w:gridCol w:w="783"/>
    </w:tblGrid>
    <w:tr w:rsidR="00421BFF" w14:paraId="4DFA0EC1" w14:textId="77777777" w:rsidTr="00E16EFC">
      <w:trPr>
        <w:trHeight w:val="227"/>
        <w:jc w:val="right"/>
      </w:trPr>
      <w:tc>
        <w:tcPr>
          <w:tcW w:w="3970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E0FA6A6" w14:textId="47009C48" w:rsidR="00421BFF" w:rsidRDefault="00421BFF" w:rsidP="00421BFF">
          <w:pPr>
            <w:pStyle w:val="Altbilgi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EÜTF-KAEK Bilgilendirme üst yazı 0</w:t>
          </w:r>
          <w:r>
            <w:rPr>
              <w:rFonts w:ascii="Tahoma" w:hAnsi="Tahoma" w:cs="Tahoma"/>
              <w:sz w:val="16"/>
              <w:szCs w:val="16"/>
            </w:rPr>
            <w:t>4</w:t>
          </w: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979090B" w14:textId="77777777" w:rsidR="00421BFF" w:rsidRDefault="00421BFF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35CC390" w14:textId="77777777" w:rsidR="00421BFF" w:rsidRDefault="00421BFF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8C7399D" w14:textId="77777777" w:rsidR="00421BFF" w:rsidRDefault="00421BFF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421BFF" w14:paraId="1642C124" w14:textId="77777777" w:rsidTr="00E16EFC">
      <w:trPr>
        <w:trHeight w:val="227"/>
        <w:jc w:val="right"/>
      </w:trPr>
      <w:tc>
        <w:tcPr>
          <w:tcW w:w="3970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D14F056" w14:textId="77777777" w:rsidR="00421BFF" w:rsidRDefault="00421BFF" w:rsidP="00E16EFC">
          <w:pPr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754CE22" w14:textId="1D655F93" w:rsidR="00421BFF" w:rsidRDefault="00421BFF" w:rsidP="00421BFF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KAEK-BÜY</w:t>
          </w:r>
          <w:bookmarkStart w:id="0" w:name="_GoBack"/>
          <w:bookmarkEnd w:id="0"/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0</w:t>
          </w: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4</w:t>
          </w:r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B74E5B7" w14:textId="77777777" w:rsidR="00421BFF" w:rsidRDefault="00421BFF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15.10.2020/0.0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E9D5E98" w14:textId="77777777" w:rsidR="00421BFF" w:rsidRPr="002A1A16" w:rsidRDefault="00421BFF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PAGE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1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  <w:r w:rsidRPr="002A1A16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 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NUMPAGES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</w:p>
      </w:tc>
    </w:tr>
  </w:tbl>
  <w:p w14:paraId="0E260DB4" w14:textId="77777777" w:rsidR="00421BFF" w:rsidRDefault="00421B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36"/>
    <w:rsid w:val="00007B15"/>
    <w:rsid w:val="0001792A"/>
    <w:rsid w:val="000207AF"/>
    <w:rsid w:val="00031F62"/>
    <w:rsid w:val="00035C28"/>
    <w:rsid w:val="000442AF"/>
    <w:rsid w:val="00053F9F"/>
    <w:rsid w:val="00054AE4"/>
    <w:rsid w:val="00060425"/>
    <w:rsid w:val="00063814"/>
    <w:rsid w:val="0007219B"/>
    <w:rsid w:val="00081B28"/>
    <w:rsid w:val="00084408"/>
    <w:rsid w:val="00086E22"/>
    <w:rsid w:val="00096F28"/>
    <w:rsid w:val="000B10E0"/>
    <w:rsid w:val="000C093F"/>
    <w:rsid w:val="000C1278"/>
    <w:rsid w:val="000F2617"/>
    <w:rsid w:val="000F4563"/>
    <w:rsid w:val="00103898"/>
    <w:rsid w:val="001066E5"/>
    <w:rsid w:val="00112B65"/>
    <w:rsid w:val="00115C52"/>
    <w:rsid w:val="001241AA"/>
    <w:rsid w:val="00126D9C"/>
    <w:rsid w:val="0013514E"/>
    <w:rsid w:val="00136733"/>
    <w:rsid w:val="0014066A"/>
    <w:rsid w:val="0014464E"/>
    <w:rsid w:val="00145C75"/>
    <w:rsid w:val="001529E7"/>
    <w:rsid w:val="00154ABB"/>
    <w:rsid w:val="0016225E"/>
    <w:rsid w:val="00170DFF"/>
    <w:rsid w:val="001710D5"/>
    <w:rsid w:val="00172AB8"/>
    <w:rsid w:val="00174A16"/>
    <w:rsid w:val="00175788"/>
    <w:rsid w:val="00181EE0"/>
    <w:rsid w:val="001A02BF"/>
    <w:rsid w:val="001A04A3"/>
    <w:rsid w:val="001A5C24"/>
    <w:rsid w:val="001B2374"/>
    <w:rsid w:val="001C15B9"/>
    <w:rsid w:val="001C3D77"/>
    <w:rsid w:val="001C6B20"/>
    <w:rsid w:val="001D457C"/>
    <w:rsid w:val="001E2224"/>
    <w:rsid w:val="001E4878"/>
    <w:rsid w:val="001F3D45"/>
    <w:rsid w:val="00205895"/>
    <w:rsid w:val="00214CD7"/>
    <w:rsid w:val="00216F9A"/>
    <w:rsid w:val="002264E4"/>
    <w:rsid w:val="002303C7"/>
    <w:rsid w:val="00232FD1"/>
    <w:rsid w:val="00244907"/>
    <w:rsid w:val="00270833"/>
    <w:rsid w:val="00292711"/>
    <w:rsid w:val="002A1492"/>
    <w:rsid w:val="002A3150"/>
    <w:rsid w:val="002A3661"/>
    <w:rsid w:val="002B62E9"/>
    <w:rsid w:val="002C4E46"/>
    <w:rsid w:val="002D4189"/>
    <w:rsid w:val="002D6652"/>
    <w:rsid w:val="002E2ACE"/>
    <w:rsid w:val="003059DE"/>
    <w:rsid w:val="00306DE0"/>
    <w:rsid w:val="00307987"/>
    <w:rsid w:val="00322F44"/>
    <w:rsid w:val="00332765"/>
    <w:rsid w:val="0034215A"/>
    <w:rsid w:val="00346D44"/>
    <w:rsid w:val="0034703E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97120"/>
    <w:rsid w:val="003A00D9"/>
    <w:rsid w:val="003B106F"/>
    <w:rsid w:val="003B1C3E"/>
    <w:rsid w:val="003B23CF"/>
    <w:rsid w:val="003D03A9"/>
    <w:rsid w:val="003D1296"/>
    <w:rsid w:val="00402A59"/>
    <w:rsid w:val="00414345"/>
    <w:rsid w:val="0041684B"/>
    <w:rsid w:val="00421BFF"/>
    <w:rsid w:val="00422BC8"/>
    <w:rsid w:val="00424ECC"/>
    <w:rsid w:val="00425FC9"/>
    <w:rsid w:val="00430C46"/>
    <w:rsid w:val="004562D5"/>
    <w:rsid w:val="00463C5E"/>
    <w:rsid w:val="00474A9E"/>
    <w:rsid w:val="00474DB9"/>
    <w:rsid w:val="00492A84"/>
    <w:rsid w:val="00493FE2"/>
    <w:rsid w:val="00494E67"/>
    <w:rsid w:val="004957A7"/>
    <w:rsid w:val="004B0C15"/>
    <w:rsid w:val="004C791D"/>
    <w:rsid w:val="004E7B36"/>
    <w:rsid w:val="0050169F"/>
    <w:rsid w:val="00505A68"/>
    <w:rsid w:val="00507D7D"/>
    <w:rsid w:val="00544285"/>
    <w:rsid w:val="00562674"/>
    <w:rsid w:val="0056517C"/>
    <w:rsid w:val="00566C37"/>
    <w:rsid w:val="00567E8D"/>
    <w:rsid w:val="005711F4"/>
    <w:rsid w:val="00574470"/>
    <w:rsid w:val="00592910"/>
    <w:rsid w:val="005A4B21"/>
    <w:rsid w:val="005B7108"/>
    <w:rsid w:val="005B797A"/>
    <w:rsid w:val="005C5DBD"/>
    <w:rsid w:val="005D0788"/>
    <w:rsid w:val="005D0B2E"/>
    <w:rsid w:val="005E07BA"/>
    <w:rsid w:val="005E17E6"/>
    <w:rsid w:val="005F0BDE"/>
    <w:rsid w:val="005F1695"/>
    <w:rsid w:val="005F457E"/>
    <w:rsid w:val="005F6825"/>
    <w:rsid w:val="005F73D7"/>
    <w:rsid w:val="006229C1"/>
    <w:rsid w:val="00633502"/>
    <w:rsid w:val="00634834"/>
    <w:rsid w:val="00640FC7"/>
    <w:rsid w:val="00650B3F"/>
    <w:rsid w:val="0065430B"/>
    <w:rsid w:val="00657BC8"/>
    <w:rsid w:val="0066326C"/>
    <w:rsid w:val="006652E0"/>
    <w:rsid w:val="00671B56"/>
    <w:rsid w:val="00675373"/>
    <w:rsid w:val="006A7CCF"/>
    <w:rsid w:val="006B68ED"/>
    <w:rsid w:val="006C3159"/>
    <w:rsid w:val="006C5FB9"/>
    <w:rsid w:val="006D11CF"/>
    <w:rsid w:val="006D3A53"/>
    <w:rsid w:val="006E1CC4"/>
    <w:rsid w:val="006E2669"/>
    <w:rsid w:val="006E3E50"/>
    <w:rsid w:val="006F2074"/>
    <w:rsid w:val="006F2DA3"/>
    <w:rsid w:val="007057CB"/>
    <w:rsid w:val="007101FC"/>
    <w:rsid w:val="00710CD5"/>
    <w:rsid w:val="007114D4"/>
    <w:rsid w:val="00727B81"/>
    <w:rsid w:val="00727B8E"/>
    <w:rsid w:val="007356D6"/>
    <w:rsid w:val="00737793"/>
    <w:rsid w:val="007419F4"/>
    <w:rsid w:val="00742171"/>
    <w:rsid w:val="007450FC"/>
    <w:rsid w:val="00745CBB"/>
    <w:rsid w:val="00747D3B"/>
    <w:rsid w:val="00772DCF"/>
    <w:rsid w:val="00775171"/>
    <w:rsid w:val="00776F8E"/>
    <w:rsid w:val="0078098F"/>
    <w:rsid w:val="00784D2C"/>
    <w:rsid w:val="00786A2D"/>
    <w:rsid w:val="007B2692"/>
    <w:rsid w:val="007D285A"/>
    <w:rsid w:val="007D7251"/>
    <w:rsid w:val="007E7187"/>
    <w:rsid w:val="007F279A"/>
    <w:rsid w:val="007F6C2C"/>
    <w:rsid w:val="00807618"/>
    <w:rsid w:val="00822EA6"/>
    <w:rsid w:val="0083089B"/>
    <w:rsid w:val="00830D0E"/>
    <w:rsid w:val="008353DE"/>
    <w:rsid w:val="00836828"/>
    <w:rsid w:val="00845068"/>
    <w:rsid w:val="00847277"/>
    <w:rsid w:val="008532DC"/>
    <w:rsid w:val="00856032"/>
    <w:rsid w:val="008801FF"/>
    <w:rsid w:val="00883730"/>
    <w:rsid w:val="00884E39"/>
    <w:rsid w:val="00895DB8"/>
    <w:rsid w:val="008A0150"/>
    <w:rsid w:val="008A4AD8"/>
    <w:rsid w:val="008B58BF"/>
    <w:rsid w:val="008C139C"/>
    <w:rsid w:val="008D1D4E"/>
    <w:rsid w:val="008D7EAA"/>
    <w:rsid w:val="008E19C1"/>
    <w:rsid w:val="008E30EA"/>
    <w:rsid w:val="008F5E1A"/>
    <w:rsid w:val="00910C4A"/>
    <w:rsid w:val="0091410E"/>
    <w:rsid w:val="0092436D"/>
    <w:rsid w:val="00931625"/>
    <w:rsid w:val="00932698"/>
    <w:rsid w:val="00937CFE"/>
    <w:rsid w:val="00943D45"/>
    <w:rsid w:val="009442A7"/>
    <w:rsid w:val="00945BC1"/>
    <w:rsid w:val="009621FA"/>
    <w:rsid w:val="00962FA2"/>
    <w:rsid w:val="00967E8A"/>
    <w:rsid w:val="00970D1C"/>
    <w:rsid w:val="00974F9D"/>
    <w:rsid w:val="00986CE1"/>
    <w:rsid w:val="009A6461"/>
    <w:rsid w:val="009B0109"/>
    <w:rsid w:val="009B1A96"/>
    <w:rsid w:val="009C60BC"/>
    <w:rsid w:val="009E322B"/>
    <w:rsid w:val="009F5164"/>
    <w:rsid w:val="00A06F41"/>
    <w:rsid w:val="00A137CE"/>
    <w:rsid w:val="00A1430C"/>
    <w:rsid w:val="00A256C4"/>
    <w:rsid w:val="00A31499"/>
    <w:rsid w:val="00A34BE2"/>
    <w:rsid w:val="00A41839"/>
    <w:rsid w:val="00A52B17"/>
    <w:rsid w:val="00A52D13"/>
    <w:rsid w:val="00A67F04"/>
    <w:rsid w:val="00A7352C"/>
    <w:rsid w:val="00A90070"/>
    <w:rsid w:val="00A90962"/>
    <w:rsid w:val="00A97F19"/>
    <w:rsid w:val="00AA1149"/>
    <w:rsid w:val="00AB1319"/>
    <w:rsid w:val="00AB4FA3"/>
    <w:rsid w:val="00AC2889"/>
    <w:rsid w:val="00AC607C"/>
    <w:rsid w:val="00AC63F9"/>
    <w:rsid w:val="00AD12ED"/>
    <w:rsid w:val="00AD5561"/>
    <w:rsid w:val="00AE1B68"/>
    <w:rsid w:val="00AE6FEB"/>
    <w:rsid w:val="00B06928"/>
    <w:rsid w:val="00B102AA"/>
    <w:rsid w:val="00B11B0A"/>
    <w:rsid w:val="00B12783"/>
    <w:rsid w:val="00B261E4"/>
    <w:rsid w:val="00B31303"/>
    <w:rsid w:val="00B370CC"/>
    <w:rsid w:val="00B475C4"/>
    <w:rsid w:val="00B705E9"/>
    <w:rsid w:val="00B71B37"/>
    <w:rsid w:val="00B758A5"/>
    <w:rsid w:val="00B77238"/>
    <w:rsid w:val="00B80522"/>
    <w:rsid w:val="00B813B1"/>
    <w:rsid w:val="00B86E2A"/>
    <w:rsid w:val="00BA4F67"/>
    <w:rsid w:val="00BB2222"/>
    <w:rsid w:val="00BB647E"/>
    <w:rsid w:val="00BC6E44"/>
    <w:rsid w:val="00BD0E2B"/>
    <w:rsid w:val="00BD5D65"/>
    <w:rsid w:val="00BE0FBD"/>
    <w:rsid w:val="00BE4A05"/>
    <w:rsid w:val="00BF22FD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62F71"/>
    <w:rsid w:val="00C71E1B"/>
    <w:rsid w:val="00C80432"/>
    <w:rsid w:val="00C91D30"/>
    <w:rsid w:val="00CA1CF6"/>
    <w:rsid w:val="00CA7D11"/>
    <w:rsid w:val="00CB0532"/>
    <w:rsid w:val="00CB0C01"/>
    <w:rsid w:val="00CE4130"/>
    <w:rsid w:val="00CF3B84"/>
    <w:rsid w:val="00CF696B"/>
    <w:rsid w:val="00D13EA8"/>
    <w:rsid w:val="00D17300"/>
    <w:rsid w:val="00D21950"/>
    <w:rsid w:val="00D25A88"/>
    <w:rsid w:val="00D305CB"/>
    <w:rsid w:val="00D355B1"/>
    <w:rsid w:val="00D37E39"/>
    <w:rsid w:val="00D4469C"/>
    <w:rsid w:val="00D45604"/>
    <w:rsid w:val="00D45ECC"/>
    <w:rsid w:val="00D53E81"/>
    <w:rsid w:val="00D6467E"/>
    <w:rsid w:val="00D730ED"/>
    <w:rsid w:val="00D76615"/>
    <w:rsid w:val="00DA201C"/>
    <w:rsid w:val="00DB4A14"/>
    <w:rsid w:val="00DB501D"/>
    <w:rsid w:val="00DB68F4"/>
    <w:rsid w:val="00DC5204"/>
    <w:rsid w:val="00DD3068"/>
    <w:rsid w:val="00DE0029"/>
    <w:rsid w:val="00DE0739"/>
    <w:rsid w:val="00DE7E87"/>
    <w:rsid w:val="00DF12F8"/>
    <w:rsid w:val="00DF1653"/>
    <w:rsid w:val="00E05225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7E0B"/>
    <w:rsid w:val="00EA100E"/>
    <w:rsid w:val="00EA2E68"/>
    <w:rsid w:val="00EA4A6D"/>
    <w:rsid w:val="00EC6D59"/>
    <w:rsid w:val="00EC7667"/>
    <w:rsid w:val="00ED235D"/>
    <w:rsid w:val="00EE1D73"/>
    <w:rsid w:val="00F00085"/>
    <w:rsid w:val="00F010C4"/>
    <w:rsid w:val="00F038D6"/>
    <w:rsid w:val="00F03BB0"/>
    <w:rsid w:val="00F06178"/>
    <w:rsid w:val="00F14752"/>
    <w:rsid w:val="00F2012C"/>
    <w:rsid w:val="00F2305F"/>
    <w:rsid w:val="00F23586"/>
    <w:rsid w:val="00F25573"/>
    <w:rsid w:val="00F2562A"/>
    <w:rsid w:val="00F32747"/>
    <w:rsid w:val="00F41216"/>
    <w:rsid w:val="00F466B5"/>
    <w:rsid w:val="00F515D5"/>
    <w:rsid w:val="00F52F06"/>
    <w:rsid w:val="00F617C1"/>
    <w:rsid w:val="00F64A53"/>
    <w:rsid w:val="00F65F2D"/>
    <w:rsid w:val="00F71CE8"/>
    <w:rsid w:val="00F73628"/>
    <w:rsid w:val="00F832CD"/>
    <w:rsid w:val="00F8395D"/>
    <w:rsid w:val="00FA7517"/>
    <w:rsid w:val="00FB44E1"/>
    <w:rsid w:val="00FC0FAA"/>
    <w:rsid w:val="00FC425F"/>
    <w:rsid w:val="00FC7889"/>
    <w:rsid w:val="00FD4653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545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421BFF"/>
    <w:rPr>
      <w:sz w:val="24"/>
      <w:szCs w:val="24"/>
    </w:rPr>
  </w:style>
  <w:style w:type="paragraph" w:styleId="GvdeMetni">
    <w:name w:val="Body Text"/>
    <w:basedOn w:val="Normal"/>
    <w:link w:val="GvdeMetniChar"/>
    <w:rsid w:val="00421BFF"/>
    <w:pPr>
      <w:jc w:val="center"/>
    </w:pPr>
    <w:rPr>
      <w:b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421BFF"/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421BFF"/>
    <w:rPr>
      <w:sz w:val="24"/>
      <w:szCs w:val="24"/>
    </w:rPr>
  </w:style>
  <w:style w:type="paragraph" w:styleId="GvdeMetni">
    <w:name w:val="Body Text"/>
    <w:basedOn w:val="Normal"/>
    <w:link w:val="GvdeMetniChar"/>
    <w:rsid w:val="00421BFF"/>
    <w:pPr>
      <w:jc w:val="center"/>
    </w:pPr>
    <w:rPr>
      <w:b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421BFF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156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6MLL Üst Yazı</vt:lpstr>
      <vt:lpstr>Konu: Ciddi Advers Olay Bildirimi</vt:lpstr>
    </vt:vector>
  </TitlesOfParts>
  <Company>İEGM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6MLL Üst Yazı</dc:title>
  <dc:creator>asus</dc:creator>
  <cp:lastModifiedBy>asus</cp:lastModifiedBy>
  <cp:revision>3</cp:revision>
  <cp:lastPrinted>2013-04-17T07:50:00Z</cp:lastPrinted>
  <dcterms:created xsi:type="dcterms:W3CDTF">2020-10-13T10:32:00Z</dcterms:created>
  <dcterms:modified xsi:type="dcterms:W3CDTF">2020-10-14T06:59:00Z</dcterms:modified>
</cp:coreProperties>
</file>